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8163" w14:textId="56AFFC6A" w:rsidR="00447201" w:rsidRPr="00F438E5" w:rsidRDefault="00712E03" w:rsidP="00447201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A78819A" wp14:editId="023252DD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920750" cy="828675"/>
            <wp:effectExtent l="0" t="0" r="0" b="9525"/>
            <wp:wrapSquare wrapText="bothSides"/>
            <wp:docPr id="1" name="Picture 1" descr="Blackmoor Logo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moor Logo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201">
        <w:t xml:space="preserve">                                                             </w:t>
      </w:r>
    </w:p>
    <w:p w14:paraId="3AAE045D" w14:textId="77777777" w:rsidR="00712E03" w:rsidRDefault="00712E03" w:rsidP="00CD6785">
      <w:pPr>
        <w:jc w:val="center"/>
        <w:rPr>
          <w:b/>
        </w:rPr>
      </w:pPr>
    </w:p>
    <w:p w14:paraId="77225F96" w14:textId="77777777" w:rsidR="00712E03" w:rsidRDefault="00712E03" w:rsidP="00CD6785">
      <w:pPr>
        <w:jc w:val="center"/>
        <w:rPr>
          <w:b/>
        </w:rPr>
      </w:pPr>
    </w:p>
    <w:p w14:paraId="7C1F3CBC" w14:textId="7CB9E590" w:rsidR="00CD6785" w:rsidRDefault="00447201" w:rsidP="00CD6785">
      <w:pPr>
        <w:jc w:val="center"/>
        <w:rPr>
          <w:b/>
        </w:rPr>
      </w:pPr>
      <w:proofErr w:type="spellStart"/>
      <w:r w:rsidRPr="00F438E5">
        <w:rPr>
          <w:b/>
        </w:rPr>
        <w:t>Blackmoor</w:t>
      </w:r>
      <w:proofErr w:type="spellEnd"/>
      <w:r w:rsidRPr="00F438E5">
        <w:rPr>
          <w:b/>
        </w:rPr>
        <w:t xml:space="preserve"> Park Junior School</w:t>
      </w:r>
    </w:p>
    <w:p w14:paraId="6A152071" w14:textId="1CF9128F" w:rsidR="00CD6785" w:rsidRDefault="00CD6785" w:rsidP="00CD6785">
      <w:pPr>
        <w:jc w:val="center"/>
        <w:rPr>
          <w:b/>
        </w:rPr>
      </w:pPr>
      <w:r>
        <w:rPr>
          <w:b/>
        </w:rPr>
        <w:t>Selection Criteria:</w:t>
      </w:r>
      <w:r w:rsidR="008E310B">
        <w:rPr>
          <w:b/>
        </w:rPr>
        <w:t xml:space="preserve"> </w:t>
      </w:r>
      <w:r w:rsidR="00456989">
        <w:rPr>
          <w:b/>
        </w:rPr>
        <w:t xml:space="preserve">Teaching Assistant and </w:t>
      </w:r>
      <w:r w:rsidR="009665DC">
        <w:rPr>
          <w:b/>
        </w:rPr>
        <w:t>Cover supervisor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551"/>
      </w:tblGrid>
      <w:tr w:rsidR="00CD6785" w14:paraId="2CE43A60" w14:textId="77777777" w:rsidTr="007E600D">
        <w:tc>
          <w:tcPr>
            <w:tcW w:w="7792" w:type="dxa"/>
          </w:tcPr>
          <w:p w14:paraId="676530FA" w14:textId="77777777" w:rsidR="00CD6785" w:rsidRDefault="00CD6785" w:rsidP="00447201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3014E6BA" w14:textId="166E0557" w:rsidR="00CD6785" w:rsidRDefault="00CD6785" w:rsidP="00447201">
            <w:pPr>
              <w:jc w:val="center"/>
              <w:rPr>
                <w:b/>
              </w:rPr>
            </w:pPr>
            <w:r>
              <w:rPr>
                <w:b/>
              </w:rPr>
              <w:t>Desirable (D) Essential (E)</w:t>
            </w:r>
          </w:p>
        </w:tc>
      </w:tr>
      <w:tr w:rsidR="00CD6785" w14:paraId="1819255F" w14:textId="77777777" w:rsidTr="007E600D">
        <w:tc>
          <w:tcPr>
            <w:tcW w:w="7792" w:type="dxa"/>
          </w:tcPr>
          <w:p w14:paraId="4AA02F52" w14:textId="19C51833" w:rsidR="00CD6785" w:rsidRPr="00CD6785" w:rsidRDefault="00CD6785" w:rsidP="00CD6785">
            <w:pPr>
              <w:spacing w:line="360" w:lineRule="auto"/>
              <w:ind w:left="357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Evidence</w:t>
            </w:r>
            <w:r w:rsidRPr="00167612">
              <w:rPr>
                <w:rFonts w:ascii="Calibri" w:hAnsi="Calibri" w:cs="Calibri"/>
                <w:szCs w:val="24"/>
              </w:rPr>
              <w:t xml:space="preserve"> of working with children </w:t>
            </w:r>
            <w:r w:rsidR="00DA399E">
              <w:rPr>
                <w:rFonts w:ascii="Calibri" w:hAnsi="Calibri" w:cs="Calibri"/>
                <w:szCs w:val="24"/>
              </w:rPr>
              <w:t>within</w:t>
            </w:r>
            <w:r w:rsidRPr="00167612">
              <w:rPr>
                <w:rFonts w:ascii="Calibri" w:hAnsi="Calibri" w:cs="Calibri"/>
                <w:szCs w:val="24"/>
              </w:rPr>
              <w:t xml:space="preserve"> the primary range</w:t>
            </w:r>
            <w:r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2551" w:type="dxa"/>
          </w:tcPr>
          <w:p w14:paraId="7E442A56" w14:textId="126452D1" w:rsidR="00CD6785" w:rsidRDefault="00DA399E" w:rsidP="00447201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F168B2" w14:paraId="0D5E3BA0" w14:textId="77777777" w:rsidTr="007E600D">
        <w:tc>
          <w:tcPr>
            <w:tcW w:w="7792" w:type="dxa"/>
          </w:tcPr>
          <w:p w14:paraId="3D57DE88" w14:textId="1258B103" w:rsidR="00F168B2" w:rsidRDefault="00D2431C" w:rsidP="00CD6785">
            <w:pPr>
              <w:spacing w:line="360" w:lineRule="auto"/>
              <w:ind w:left="357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Experience of covering classes for short periods of time. </w:t>
            </w:r>
          </w:p>
        </w:tc>
        <w:tc>
          <w:tcPr>
            <w:tcW w:w="2551" w:type="dxa"/>
          </w:tcPr>
          <w:p w14:paraId="6F00D0FC" w14:textId="6F8B76DC" w:rsidR="00F168B2" w:rsidRDefault="00D2431C" w:rsidP="00447201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CD6785" w14:paraId="02228A69" w14:textId="77777777" w:rsidTr="007E600D">
        <w:tc>
          <w:tcPr>
            <w:tcW w:w="7792" w:type="dxa"/>
          </w:tcPr>
          <w:p w14:paraId="17BB785E" w14:textId="3D55DDFB" w:rsidR="00143EBF" w:rsidRPr="00CD6785" w:rsidRDefault="00CD6785" w:rsidP="007E600D">
            <w:pPr>
              <w:ind w:left="357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Evidence</w:t>
            </w:r>
            <w:r w:rsidRPr="00167612">
              <w:rPr>
                <w:rFonts w:ascii="Calibri" w:hAnsi="Calibri" w:cs="Calibri"/>
                <w:szCs w:val="24"/>
              </w:rPr>
              <w:t xml:space="preserve"> of working with children with a range of needs and ability</w:t>
            </w:r>
            <w:r>
              <w:rPr>
                <w:rFonts w:ascii="Calibri" w:hAnsi="Calibri" w:cs="Calibri"/>
                <w:szCs w:val="24"/>
              </w:rPr>
              <w:t>, including SEND.</w:t>
            </w:r>
          </w:p>
        </w:tc>
        <w:tc>
          <w:tcPr>
            <w:tcW w:w="2551" w:type="dxa"/>
          </w:tcPr>
          <w:p w14:paraId="0E05733C" w14:textId="59FC3261" w:rsidR="00CD6785" w:rsidRDefault="002048F6" w:rsidP="00447201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CD6785" w14:paraId="56A62D09" w14:textId="77777777" w:rsidTr="007E600D">
        <w:tc>
          <w:tcPr>
            <w:tcW w:w="7792" w:type="dxa"/>
          </w:tcPr>
          <w:p w14:paraId="633186FE" w14:textId="77777777" w:rsidR="00CD6785" w:rsidRDefault="00CD6785" w:rsidP="002D76BB">
            <w:pPr>
              <w:ind w:left="357"/>
              <w:rPr>
                <w:rFonts w:ascii="Calibri" w:hAnsi="Calibri" w:cs="Calibri"/>
                <w:szCs w:val="24"/>
              </w:rPr>
            </w:pPr>
            <w:r w:rsidRPr="00167612">
              <w:rPr>
                <w:rFonts w:ascii="Calibri" w:hAnsi="Calibri" w:cs="Calibri"/>
                <w:szCs w:val="24"/>
              </w:rPr>
              <w:t xml:space="preserve">Adaptability, flexibility and ability to work </w:t>
            </w:r>
            <w:r w:rsidR="002D76BB">
              <w:rPr>
                <w:rFonts w:ascii="Calibri" w:hAnsi="Calibri" w:cs="Calibri"/>
                <w:szCs w:val="24"/>
              </w:rPr>
              <w:t xml:space="preserve">independently and </w:t>
            </w:r>
            <w:r w:rsidRPr="00167612">
              <w:rPr>
                <w:rFonts w:ascii="Calibri" w:hAnsi="Calibri" w:cs="Calibri"/>
                <w:szCs w:val="24"/>
              </w:rPr>
              <w:t>collaboratively</w:t>
            </w:r>
            <w:r>
              <w:rPr>
                <w:rFonts w:ascii="Calibri" w:hAnsi="Calibri" w:cs="Calibri"/>
                <w:szCs w:val="24"/>
              </w:rPr>
              <w:t>.</w:t>
            </w:r>
            <w:r w:rsidRPr="00167612">
              <w:rPr>
                <w:rFonts w:ascii="Calibri" w:hAnsi="Calibri" w:cs="Calibri"/>
                <w:szCs w:val="24"/>
              </w:rPr>
              <w:t xml:space="preserve"> </w:t>
            </w:r>
          </w:p>
          <w:p w14:paraId="022487CF" w14:textId="144DF6F9" w:rsidR="00143EBF" w:rsidRPr="00CD6785" w:rsidRDefault="00143EBF" w:rsidP="002D76BB">
            <w:pPr>
              <w:ind w:left="357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1" w:type="dxa"/>
          </w:tcPr>
          <w:p w14:paraId="4E7AC361" w14:textId="3B25A7C1" w:rsidR="00CD6785" w:rsidRDefault="002048F6" w:rsidP="00447201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CD6785" w14:paraId="788781D7" w14:textId="77777777" w:rsidTr="007E600D">
        <w:tc>
          <w:tcPr>
            <w:tcW w:w="7792" w:type="dxa"/>
          </w:tcPr>
          <w:p w14:paraId="7AAE7914" w14:textId="77777777" w:rsidR="00CD6785" w:rsidRDefault="00ED5CB3" w:rsidP="0060201E">
            <w:pPr>
              <w:ind w:left="357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P</w:t>
            </w:r>
            <w:r w:rsidR="00CD6785" w:rsidRPr="00167612">
              <w:rPr>
                <w:rFonts w:ascii="Calibri" w:hAnsi="Calibri" w:cs="Calibri"/>
                <w:szCs w:val="24"/>
              </w:rPr>
              <w:t xml:space="preserve">ositive </w:t>
            </w:r>
            <w:r w:rsidR="0060201E">
              <w:rPr>
                <w:rFonts w:ascii="Calibri" w:hAnsi="Calibri" w:cs="Calibri"/>
                <w:szCs w:val="24"/>
              </w:rPr>
              <w:t xml:space="preserve">and optimistic </w:t>
            </w:r>
            <w:r w:rsidR="00CD6785" w:rsidRPr="00167612">
              <w:rPr>
                <w:rFonts w:ascii="Calibri" w:hAnsi="Calibri" w:cs="Calibri"/>
                <w:szCs w:val="24"/>
              </w:rPr>
              <w:t>role model</w:t>
            </w:r>
            <w:r w:rsidR="0060201E">
              <w:rPr>
                <w:rFonts w:ascii="Calibri" w:hAnsi="Calibri" w:cs="Calibri"/>
                <w:szCs w:val="24"/>
              </w:rPr>
              <w:t>;</w:t>
            </w:r>
            <w:r w:rsidR="002048F6">
              <w:rPr>
                <w:rFonts w:ascii="Calibri" w:hAnsi="Calibri" w:cs="Calibri"/>
                <w:szCs w:val="24"/>
              </w:rPr>
              <w:t xml:space="preserve"> resilient and</w:t>
            </w:r>
            <w:r w:rsidR="00CD6785" w:rsidRPr="00167612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with a </w:t>
            </w:r>
            <w:r w:rsidR="00192602">
              <w:rPr>
                <w:rFonts w:ascii="Calibri" w:hAnsi="Calibri" w:cs="Calibri"/>
                <w:szCs w:val="24"/>
              </w:rPr>
              <w:t xml:space="preserve">good </w:t>
            </w:r>
            <w:r>
              <w:rPr>
                <w:rFonts w:ascii="Calibri" w:hAnsi="Calibri" w:cs="Calibri"/>
                <w:szCs w:val="24"/>
              </w:rPr>
              <w:t>sense of humour</w:t>
            </w:r>
            <w:r w:rsidR="00CD6785">
              <w:rPr>
                <w:rFonts w:ascii="Calibri" w:hAnsi="Calibri" w:cs="Calibri"/>
                <w:szCs w:val="24"/>
              </w:rPr>
              <w:t>.</w:t>
            </w:r>
          </w:p>
          <w:p w14:paraId="401A8B6F" w14:textId="33B9EAD6" w:rsidR="00143EBF" w:rsidRPr="00CD6785" w:rsidRDefault="00143EBF" w:rsidP="0060201E">
            <w:pPr>
              <w:ind w:left="357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1" w:type="dxa"/>
          </w:tcPr>
          <w:p w14:paraId="55640102" w14:textId="2EA15BE6" w:rsidR="00CD6785" w:rsidRDefault="002048F6" w:rsidP="00447201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CD6785" w14:paraId="0046C0A5" w14:textId="77777777" w:rsidTr="007E600D">
        <w:tc>
          <w:tcPr>
            <w:tcW w:w="7792" w:type="dxa"/>
          </w:tcPr>
          <w:p w14:paraId="018D0654" w14:textId="5CEBBECA" w:rsidR="00CD6785" w:rsidRPr="00CD6785" w:rsidRDefault="00CD6785" w:rsidP="00CD6785">
            <w:pPr>
              <w:ind w:left="357"/>
              <w:rPr>
                <w:rFonts w:ascii="Calibri" w:hAnsi="Calibri" w:cs="Calibri"/>
                <w:szCs w:val="24"/>
              </w:rPr>
            </w:pPr>
            <w:r w:rsidRPr="00167612">
              <w:rPr>
                <w:rFonts w:ascii="Calibri" w:hAnsi="Calibri" w:cs="Calibri"/>
                <w:szCs w:val="24"/>
              </w:rPr>
              <w:t>Experience of supporting pupils with maths and English; planning, evaluating and assessing their achievement</w:t>
            </w:r>
            <w:r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2551" w:type="dxa"/>
          </w:tcPr>
          <w:p w14:paraId="1A386350" w14:textId="209056DA" w:rsidR="00CD6785" w:rsidRDefault="004A7292" w:rsidP="00447201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CD6785" w14:paraId="0945D1D4" w14:textId="77777777" w:rsidTr="007E600D">
        <w:tc>
          <w:tcPr>
            <w:tcW w:w="7792" w:type="dxa"/>
          </w:tcPr>
          <w:p w14:paraId="35592AFC" w14:textId="260D7555" w:rsidR="00CD6785" w:rsidRPr="00CD6785" w:rsidRDefault="00CD6785" w:rsidP="00CD6785">
            <w:pPr>
              <w:spacing w:line="360" w:lineRule="auto"/>
              <w:ind w:left="357"/>
              <w:rPr>
                <w:rFonts w:ascii="Calibri" w:hAnsi="Calibri" w:cs="Calibri"/>
                <w:szCs w:val="24"/>
              </w:rPr>
            </w:pPr>
            <w:r w:rsidRPr="00167612">
              <w:rPr>
                <w:rFonts w:ascii="Calibri" w:hAnsi="Calibri" w:cs="Calibri"/>
                <w:szCs w:val="24"/>
              </w:rPr>
              <w:t>Experience of supporting the teaching of phonics</w:t>
            </w:r>
            <w:r>
              <w:rPr>
                <w:rFonts w:ascii="Calibri" w:hAnsi="Calibri" w:cs="Calibri"/>
                <w:szCs w:val="24"/>
              </w:rPr>
              <w:t xml:space="preserve"> and early reading.</w:t>
            </w:r>
          </w:p>
        </w:tc>
        <w:tc>
          <w:tcPr>
            <w:tcW w:w="2551" w:type="dxa"/>
          </w:tcPr>
          <w:p w14:paraId="38D2C7C0" w14:textId="5C60BAA4" w:rsidR="00CD6785" w:rsidRDefault="004A7292" w:rsidP="00447201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CD6785" w14:paraId="4763727B" w14:textId="77777777" w:rsidTr="007E600D">
        <w:tc>
          <w:tcPr>
            <w:tcW w:w="7792" w:type="dxa"/>
          </w:tcPr>
          <w:p w14:paraId="568F6F4E" w14:textId="25BD0A98" w:rsidR="00CD6785" w:rsidRPr="00CD6785" w:rsidRDefault="00CD6785" w:rsidP="00CD6785">
            <w:pPr>
              <w:ind w:left="357"/>
              <w:rPr>
                <w:rFonts w:ascii="Calibri" w:hAnsi="Calibri" w:cs="Calibri"/>
                <w:szCs w:val="24"/>
              </w:rPr>
            </w:pPr>
            <w:r w:rsidRPr="00167612">
              <w:rPr>
                <w:rFonts w:ascii="Calibri" w:hAnsi="Calibri" w:cs="Calibri"/>
                <w:szCs w:val="24"/>
              </w:rPr>
              <w:t>To be able to demonstrate the ability to use one’s own initiative and to be energetic, enthusiastic, committed and reliable</w:t>
            </w:r>
            <w:r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2551" w:type="dxa"/>
          </w:tcPr>
          <w:p w14:paraId="57ADF381" w14:textId="05E5106E" w:rsidR="00CD6785" w:rsidRDefault="004A7292" w:rsidP="00447201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CD6785" w14:paraId="3916BD36" w14:textId="77777777" w:rsidTr="007E600D">
        <w:tc>
          <w:tcPr>
            <w:tcW w:w="7792" w:type="dxa"/>
          </w:tcPr>
          <w:p w14:paraId="6993B327" w14:textId="0BF401A4" w:rsidR="00CD6785" w:rsidRPr="00167612" w:rsidRDefault="00666B4C" w:rsidP="0011146A">
            <w:pPr>
              <w:ind w:left="357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Build effective relationships</w:t>
            </w:r>
            <w:r w:rsidR="00D40749">
              <w:rPr>
                <w:rFonts w:ascii="Calibri" w:hAnsi="Calibri" w:cs="Calibri"/>
                <w:szCs w:val="24"/>
              </w:rPr>
              <w:t>;</w:t>
            </w:r>
            <w:r w:rsidR="0011146A">
              <w:rPr>
                <w:rFonts w:ascii="Calibri" w:hAnsi="Calibri" w:cs="Calibri"/>
                <w:szCs w:val="24"/>
              </w:rPr>
              <w:t xml:space="preserve"> provi</w:t>
            </w:r>
            <w:r w:rsidR="00D40749">
              <w:rPr>
                <w:rFonts w:ascii="Calibri" w:hAnsi="Calibri" w:cs="Calibri"/>
                <w:szCs w:val="24"/>
              </w:rPr>
              <w:t>de</w:t>
            </w:r>
            <w:r w:rsidR="0011146A">
              <w:rPr>
                <w:rFonts w:ascii="Calibri" w:hAnsi="Calibri" w:cs="Calibri"/>
                <w:szCs w:val="24"/>
              </w:rPr>
              <w:t xml:space="preserve"> clear support</w:t>
            </w:r>
            <w:r w:rsidR="00D40749">
              <w:rPr>
                <w:rFonts w:ascii="Calibri" w:hAnsi="Calibri" w:cs="Calibri"/>
                <w:szCs w:val="24"/>
              </w:rPr>
              <w:t>,</w:t>
            </w:r>
            <w:r w:rsidR="0011146A">
              <w:rPr>
                <w:rFonts w:ascii="Calibri" w:hAnsi="Calibri" w:cs="Calibri"/>
                <w:szCs w:val="24"/>
              </w:rPr>
              <w:t xml:space="preserve"> set firm boundaries</w:t>
            </w:r>
            <w:r w:rsidR="00D40749">
              <w:rPr>
                <w:rFonts w:ascii="Calibri" w:hAnsi="Calibri" w:cs="Calibri"/>
                <w:szCs w:val="24"/>
              </w:rPr>
              <w:t xml:space="preserve"> and be able to report</w:t>
            </w:r>
            <w:r w:rsidR="00F93D5C">
              <w:rPr>
                <w:rFonts w:ascii="Calibri" w:hAnsi="Calibri" w:cs="Calibri"/>
                <w:szCs w:val="24"/>
              </w:rPr>
              <w:t xml:space="preserve"> back as necessary</w:t>
            </w:r>
            <w:r w:rsidR="0011146A">
              <w:rPr>
                <w:rFonts w:ascii="Calibri" w:hAnsi="Calibri" w:cs="Calibri"/>
                <w:szCs w:val="24"/>
              </w:rPr>
              <w:t xml:space="preserve">. </w:t>
            </w:r>
          </w:p>
        </w:tc>
        <w:tc>
          <w:tcPr>
            <w:tcW w:w="2551" w:type="dxa"/>
          </w:tcPr>
          <w:p w14:paraId="624CD866" w14:textId="3FB40030" w:rsidR="00CD6785" w:rsidRDefault="004A7292" w:rsidP="00447201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11146A" w14:paraId="24160A81" w14:textId="77777777" w:rsidTr="007E600D">
        <w:tc>
          <w:tcPr>
            <w:tcW w:w="7792" w:type="dxa"/>
          </w:tcPr>
          <w:p w14:paraId="67CA8E0E" w14:textId="5F33C0B1" w:rsidR="0011146A" w:rsidRDefault="0011146A" w:rsidP="00CD6785">
            <w:pPr>
              <w:spacing w:line="360" w:lineRule="auto"/>
              <w:ind w:left="357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Patient, with a calm and positive attitude.</w:t>
            </w:r>
          </w:p>
        </w:tc>
        <w:tc>
          <w:tcPr>
            <w:tcW w:w="2551" w:type="dxa"/>
          </w:tcPr>
          <w:p w14:paraId="60B89416" w14:textId="7777FC10" w:rsidR="0011146A" w:rsidRDefault="004A7292" w:rsidP="00447201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CD6785" w14:paraId="44A33A29" w14:textId="77777777" w:rsidTr="007E600D">
        <w:tc>
          <w:tcPr>
            <w:tcW w:w="7792" w:type="dxa"/>
          </w:tcPr>
          <w:p w14:paraId="69E7A6F0" w14:textId="637CC441" w:rsidR="00CD6785" w:rsidRPr="00167612" w:rsidRDefault="00CD6785" w:rsidP="00CD6785">
            <w:pPr>
              <w:spacing w:line="360" w:lineRule="auto"/>
              <w:ind w:left="357"/>
              <w:rPr>
                <w:rFonts w:ascii="Calibri" w:hAnsi="Calibri" w:cs="Calibri"/>
                <w:szCs w:val="24"/>
              </w:rPr>
            </w:pPr>
            <w:r w:rsidRPr="00167612">
              <w:rPr>
                <w:rFonts w:ascii="Calibri" w:hAnsi="Calibri" w:cs="Calibri"/>
                <w:szCs w:val="24"/>
              </w:rPr>
              <w:t>Experience of assisting with behavi</w:t>
            </w:r>
            <w:r>
              <w:rPr>
                <w:rFonts w:ascii="Calibri" w:hAnsi="Calibri" w:cs="Calibri"/>
                <w:szCs w:val="24"/>
              </w:rPr>
              <w:t>our management.</w:t>
            </w:r>
          </w:p>
        </w:tc>
        <w:tc>
          <w:tcPr>
            <w:tcW w:w="2551" w:type="dxa"/>
          </w:tcPr>
          <w:p w14:paraId="76FC35A7" w14:textId="510DEEB8" w:rsidR="00CD6785" w:rsidRDefault="004A7292" w:rsidP="00447201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2D76BB" w14:paraId="59FE9725" w14:textId="77777777" w:rsidTr="007E600D">
        <w:tc>
          <w:tcPr>
            <w:tcW w:w="7792" w:type="dxa"/>
          </w:tcPr>
          <w:p w14:paraId="631EDF9C" w14:textId="507AC301" w:rsidR="002D76BB" w:rsidRPr="00167612" w:rsidRDefault="002D76BB" w:rsidP="00CD6785">
            <w:pPr>
              <w:spacing w:line="360" w:lineRule="auto"/>
              <w:ind w:left="357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Willingness to undertake personal care. </w:t>
            </w:r>
          </w:p>
        </w:tc>
        <w:tc>
          <w:tcPr>
            <w:tcW w:w="2551" w:type="dxa"/>
          </w:tcPr>
          <w:p w14:paraId="32755304" w14:textId="1E8BDAE5" w:rsidR="002D76BB" w:rsidRDefault="004A7292" w:rsidP="00447201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CD6785" w14:paraId="08C84E73" w14:textId="77777777" w:rsidTr="007E600D">
        <w:tc>
          <w:tcPr>
            <w:tcW w:w="7792" w:type="dxa"/>
          </w:tcPr>
          <w:p w14:paraId="381D7CB9" w14:textId="77777777" w:rsidR="00CD6785" w:rsidRDefault="00CD6785" w:rsidP="00CD6785">
            <w:pPr>
              <w:ind w:left="357"/>
              <w:rPr>
                <w:rFonts w:ascii="Calibri" w:hAnsi="Calibri" w:cs="Calibri"/>
                <w:szCs w:val="24"/>
              </w:rPr>
            </w:pPr>
            <w:r w:rsidRPr="00167612">
              <w:rPr>
                <w:rFonts w:ascii="Calibri" w:hAnsi="Calibri" w:cs="Calibri"/>
                <w:szCs w:val="24"/>
              </w:rPr>
              <w:t xml:space="preserve">To be creative and able to motivate and inspire </w:t>
            </w:r>
            <w:r>
              <w:rPr>
                <w:rFonts w:ascii="Calibri" w:hAnsi="Calibri" w:cs="Calibri"/>
                <w:szCs w:val="24"/>
              </w:rPr>
              <w:t>pupils to reach their potential.</w:t>
            </w:r>
          </w:p>
          <w:p w14:paraId="12C385DA" w14:textId="4481EF7E" w:rsidR="00143EBF" w:rsidRPr="00167612" w:rsidRDefault="00143EBF" w:rsidP="00CD6785">
            <w:pPr>
              <w:ind w:left="357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1" w:type="dxa"/>
          </w:tcPr>
          <w:p w14:paraId="71F2C04D" w14:textId="765932B1" w:rsidR="00CD6785" w:rsidRDefault="004A7292" w:rsidP="00447201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CD6785" w14:paraId="0B9C9256" w14:textId="77777777" w:rsidTr="007E600D">
        <w:tc>
          <w:tcPr>
            <w:tcW w:w="7792" w:type="dxa"/>
          </w:tcPr>
          <w:p w14:paraId="771EB209" w14:textId="43DBBCE3" w:rsidR="00CD6785" w:rsidRPr="00167612" w:rsidRDefault="00CD6785" w:rsidP="00CD6785">
            <w:pPr>
              <w:ind w:left="357"/>
              <w:rPr>
                <w:rFonts w:ascii="Calibri" w:hAnsi="Calibri" w:cs="Calibri"/>
                <w:szCs w:val="24"/>
              </w:rPr>
            </w:pPr>
            <w:r w:rsidRPr="00167612">
              <w:rPr>
                <w:rFonts w:ascii="Calibri" w:hAnsi="Calibri" w:cs="Calibri"/>
                <w:szCs w:val="24"/>
              </w:rPr>
              <w:t>Ability to share information clearly with other professionals and to</w:t>
            </w:r>
            <w:r>
              <w:rPr>
                <w:rFonts w:ascii="Calibri" w:hAnsi="Calibri" w:cs="Calibri"/>
                <w:szCs w:val="24"/>
              </w:rPr>
              <w:t xml:space="preserve"> be confidential when necessary.</w:t>
            </w:r>
          </w:p>
        </w:tc>
        <w:tc>
          <w:tcPr>
            <w:tcW w:w="2551" w:type="dxa"/>
          </w:tcPr>
          <w:p w14:paraId="6FA0EC77" w14:textId="56FAB6A5" w:rsidR="00CD6785" w:rsidRDefault="004A7292" w:rsidP="00447201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CD6785" w14:paraId="7B965F25" w14:textId="77777777" w:rsidTr="007E600D">
        <w:tc>
          <w:tcPr>
            <w:tcW w:w="7792" w:type="dxa"/>
          </w:tcPr>
          <w:p w14:paraId="509F8795" w14:textId="6B4F0D2C" w:rsidR="00CD6785" w:rsidRPr="00167612" w:rsidRDefault="00CD6785" w:rsidP="00CD6785">
            <w:pPr>
              <w:spacing w:line="360" w:lineRule="auto"/>
              <w:ind w:left="357"/>
              <w:rPr>
                <w:rFonts w:ascii="Calibri" w:hAnsi="Calibri" w:cs="Calibri"/>
                <w:szCs w:val="24"/>
              </w:rPr>
            </w:pPr>
            <w:r w:rsidRPr="00167612">
              <w:rPr>
                <w:rFonts w:ascii="Calibri" w:hAnsi="Calibri" w:cs="Calibri"/>
                <w:szCs w:val="24"/>
              </w:rPr>
              <w:t>Able to deliver pre‐planned programmes of work to children.</w:t>
            </w:r>
          </w:p>
        </w:tc>
        <w:tc>
          <w:tcPr>
            <w:tcW w:w="2551" w:type="dxa"/>
          </w:tcPr>
          <w:p w14:paraId="13213261" w14:textId="0105F0A1" w:rsidR="00CD6785" w:rsidRDefault="00A14212" w:rsidP="00447201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CD6785" w14:paraId="6502554B" w14:textId="77777777" w:rsidTr="007E600D">
        <w:tc>
          <w:tcPr>
            <w:tcW w:w="7792" w:type="dxa"/>
          </w:tcPr>
          <w:p w14:paraId="542599FD" w14:textId="77777777" w:rsidR="00CD6785" w:rsidRDefault="002D76BB" w:rsidP="00CD6785">
            <w:pPr>
              <w:ind w:left="357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Knowledge and u</w:t>
            </w:r>
            <w:r w:rsidR="00CD6785" w:rsidRPr="00167612">
              <w:rPr>
                <w:rFonts w:ascii="Calibri" w:hAnsi="Calibri" w:cs="Calibri"/>
                <w:szCs w:val="24"/>
              </w:rPr>
              <w:t xml:space="preserve">nderstanding of </w:t>
            </w:r>
            <w:r w:rsidR="00CD6785">
              <w:rPr>
                <w:rFonts w:ascii="Calibri" w:hAnsi="Calibri" w:cs="Calibri"/>
                <w:szCs w:val="24"/>
              </w:rPr>
              <w:t>safeguarding children</w:t>
            </w:r>
            <w:r>
              <w:rPr>
                <w:rFonts w:ascii="Calibri" w:hAnsi="Calibri" w:cs="Calibri"/>
                <w:szCs w:val="24"/>
              </w:rPr>
              <w:t>, basic</w:t>
            </w:r>
            <w:r w:rsidR="00CD6785">
              <w:rPr>
                <w:rFonts w:ascii="Calibri" w:hAnsi="Calibri" w:cs="Calibri"/>
                <w:szCs w:val="24"/>
              </w:rPr>
              <w:t xml:space="preserve"> health and s</w:t>
            </w:r>
            <w:r w:rsidR="00CD6785" w:rsidRPr="00167612">
              <w:rPr>
                <w:rFonts w:ascii="Calibri" w:hAnsi="Calibri" w:cs="Calibri"/>
                <w:szCs w:val="24"/>
              </w:rPr>
              <w:t>afety</w:t>
            </w:r>
            <w:r>
              <w:rPr>
                <w:rFonts w:ascii="Calibri" w:hAnsi="Calibri" w:cs="Calibri"/>
                <w:szCs w:val="24"/>
              </w:rPr>
              <w:t>.</w:t>
            </w:r>
          </w:p>
          <w:p w14:paraId="6D2F9F17" w14:textId="59D82368" w:rsidR="00143EBF" w:rsidRPr="00167612" w:rsidRDefault="00143EBF" w:rsidP="00CD6785">
            <w:pPr>
              <w:ind w:left="357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1" w:type="dxa"/>
          </w:tcPr>
          <w:p w14:paraId="56F736E8" w14:textId="5BED084F" w:rsidR="00CD6785" w:rsidRDefault="00A14212" w:rsidP="00447201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2D76BB" w14:paraId="18C27645" w14:textId="77777777" w:rsidTr="007E600D">
        <w:tc>
          <w:tcPr>
            <w:tcW w:w="7792" w:type="dxa"/>
          </w:tcPr>
          <w:p w14:paraId="0B642B14" w14:textId="77777777" w:rsidR="002D76BB" w:rsidRDefault="002D76BB" w:rsidP="00CD6785">
            <w:pPr>
              <w:ind w:left="357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Ability to maintain confidentiality.</w:t>
            </w:r>
          </w:p>
          <w:p w14:paraId="30C2CE57" w14:textId="25044C03" w:rsidR="00D1769E" w:rsidRDefault="00D1769E" w:rsidP="00CD6785">
            <w:pPr>
              <w:ind w:left="357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1" w:type="dxa"/>
          </w:tcPr>
          <w:p w14:paraId="3C72BCD1" w14:textId="2F64A4E7" w:rsidR="002D76BB" w:rsidRDefault="00A14212" w:rsidP="00447201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CD6785" w14:paraId="386C32C4" w14:textId="77777777" w:rsidTr="007E600D">
        <w:tc>
          <w:tcPr>
            <w:tcW w:w="7792" w:type="dxa"/>
          </w:tcPr>
          <w:p w14:paraId="78E157FD" w14:textId="123F33DA" w:rsidR="00CD6785" w:rsidRPr="00167612" w:rsidRDefault="00CD6785" w:rsidP="002D76BB">
            <w:pPr>
              <w:ind w:left="357"/>
              <w:rPr>
                <w:rFonts w:ascii="Calibri" w:hAnsi="Calibri" w:cs="Calibri"/>
                <w:szCs w:val="24"/>
              </w:rPr>
            </w:pPr>
            <w:r w:rsidRPr="00167612">
              <w:rPr>
                <w:rFonts w:ascii="Calibri" w:hAnsi="Calibri" w:cs="Calibri"/>
                <w:szCs w:val="24"/>
              </w:rPr>
              <w:t>Willingness to accept direction</w:t>
            </w:r>
            <w:r w:rsidR="002D76BB">
              <w:rPr>
                <w:rFonts w:ascii="Calibri" w:hAnsi="Calibri" w:cs="Calibri"/>
                <w:szCs w:val="24"/>
              </w:rPr>
              <w:t>, advice</w:t>
            </w:r>
            <w:r w:rsidRPr="00167612">
              <w:rPr>
                <w:rFonts w:ascii="Calibri" w:hAnsi="Calibri" w:cs="Calibri"/>
                <w:szCs w:val="24"/>
              </w:rPr>
              <w:t xml:space="preserve"> and take part in </w:t>
            </w:r>
            <w:r w:rsidR="002D76BB">
              <w:rPr>
                <w:rFonts w:ascii="Calibri" w:hAnsi="Calibri" w:cs="Calibri"/>
                <w:szCs w:val="24"/>
              </w:rPr>
              <w:t xml:space="preserve">professional </w:t>
            </w:r>
            <w:r w:rsidRPr="00167612">
              <w:rPr>
                <w:rFonts w:ascii="Calibri" w:hAnsi="Calibri" w:cs="Calibri"/>
                <w:szCs w:val="24"/>
              </w:rPr>
              <w:t>training</w:t>
            </w:r>
            <w:r w:rsidR="002D76BB">
              <w:rPr>
                <w:rFonts w:ascii="Calibri" w:hAnsi="Calibri" w:cs="Calibri"/>
                <w:szCs w:val="24"/>
              </w:rPr>
              <w:t xml:space="preserve"> and development.</w:t>
            </w:r>
            <w:r w:rsidRPr="00167612"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77F9778C" w14:textId="43170DEE" w:rsidR="00CD6785" w:rsidRDefault="00A14212" w:rsidP="00447201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CD6785" w14:paraId="752B194D" w14:textId="77777777" w:rsidTr="007E600D">
        <w:tc>
          <w:tcPr>
            <w:tcW w:w="7792" w:type="dxa"/>
          </w:tcPr>
          <w:p w14:paraId="26DF6AE2" w14:textId="1097D1BD" w:rsidR="00CD6785" w:rsidRPr="00CD6785" w:rsidRDefault="00CD6785" w:rsidP="00CD6785">
            <w:pPr>
              <w:spacing w:line="360" w:lineRule="auto"/>
              <w:ind w:left="357"/>
              <w:rPr>
                <w:rFonts w:ascii="Calibri" w:hAnsi="Calibri" w:cs="Calibri"/>
                <w:szCs w:val="24"/>
              </w:rPr>
            </w:pPr>
            <w:r w:rsidRPr="00167612">
              <w:rPr>
                <w:rFonts w:ascii="Calibri" w:hAnsi="Calibri" w:cs="Calibri"/>
                <w:szCs w:val="24"/>
              </w:rPr>
              <w:t xml:space="preserve">Knowledge </w:t>
            </w:r>
            <w:r>
              <w:rPr>
                <w:rFonts w:ascii="Calibri" w:hAnsi="Calibri" w:cs="Calibri"/>
                <w:szCs w:val="24"/>
              </w:rPr>
              <w:t>of</w:t>
            </w:r>
            <w:r w:rsidR="002D76BB">
              <w:rPr>
                <w:rFonts w:ascii="Calibri" w:hAnsi="Calibri" w:cs="Calibri"/>
                <w:szCs w:val="24"/>
              </w:rPr>
              <w:t>,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167612">
              <w:rPr>
                <w:rFonts w:ascii="Calibri" w:hAnsi="Calibri" w:cs="Calibri"/>
                <w:szCs w:val="24"/>
              </w:rPr>
              <w:t>and co</w:t>
            </w:r>
            <w:r>
              <w:rPr>
                <w:rFonts w:ascii="Calibri" w:hAnsi="Calibri" w:cs="Calibri"/>
                <w:szCs w:val="24"/>
              </w:rPr>
              <w:t>mmitment to</w:t>
            </w:r>
            <w:r w:rsidR="002D76BB">
              <w:rPr>
                <w:rFonts w:ascii="Calibri" w:hAnsi="Calibri" w:cs="Calibri"/>
                <w:szCs w:val="24"/>
              </w:rPr>
              <w:t xml:space="preserve"> inclusion and</w:t>
            </w:r>
            <w:r>
              <w:rPr>
                <w:rFonts w:ascii="Calibri" w:hAnsi="Calibri" w:cs="Calibri"/>
                <w:szCs w:val="24"/>
              </w:rPr>
              <w:t xml:space="preserve"> equal opportunities</w:t>
            </w:r>
          </w:p>
        </w:tc>
        <w:tc>
          <w:tcPr>
            <w:tcW w:w="2551" w:type="dxa"/>
          </w:tcPr>
          <w:p w14:paraId="64142DBA" w14:textId="667E3F65" w:rsidR="00CD6785" w:rsidRDefault="00A14212" w:rsidP="00447201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CD6785" w14:paraId="3EAE5BC8" w14:textId="77777777" w:rsidTr="007E600D">
        <w:tc>
          <w:tcPr>
            <w:tcW w:w="7792" w:type="dxa"/>
          </w:tcPr>
          <w:p w14:paraId="0A07FD54" w14:textId="269B231D" w:rsidR="00CD6785" w:rsidRPr="00167612" w:rsidRDefault="00CD6785" w:rsidP="00CD6785">
            <w:pPr>
              <w:spacing w:line="360" w:lineRule="auto"/>
              <w:ind w:left="357"/>
              <w:rPr>
                <w:rFonts w:ascii="Calibri" w:hAnsi="Calibri" w:cs="Calibri"/>
                <w:szCs w:val="24"/>
              </w:rPr>
            </w:pPr>
            <w:r w:rsidRPr="00167612">
              <w:rPr>
                <w:rFonts w:ascii="Calibri" w:hAnsi="Calibri" w:cs="Calibri"/>
                <w:szCs w:val="24"/>
              </w:rPr>
              <w:t>Able to take th</w:t>
            </w:r>
            <w:r>
              <w:rPr>
                <w:rFonts w:ascii="Calibri" w:hAnsi="Calibri" w:cs="Calibri"/>
                <w:szCs w:val="24"/>
              </w:rPr>
              <w:t>e initiative and make decisions</w:t>
            </w:r>
          </w:p>
        </w:tc>
        <w:tc>
          <w:tcPr>
            <w:tcW w:w="2551" w:type="dxa"/>
          </w:tcPr>
          <w:p w14:paraId="6F8E3C5B" w14:textId="14530107" w:rsidR="00CD6785" w:rsidRDefault="00A14212" w:rsidP="00447201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CD6785" w14:paraId="1FDD0DBB" w14:textId="77777777" w:rsidTr="007E600D">
        <w:tc>
          <w:tcPr>
            <w:tcW w:w="7792" w:type="dxa"/>
          </w:tcPr>
          <w:p w14:paraId="437FB515" w14:textId="51182441" w:rsidR="00CD6785" w:rsidRPr="00CD6785" w:rsidRDefault="00CD6785" w:rsidP="00CD6785">
            <w:pPr>
              <w:spacing w:line="360" w:lineRule="auto"/>
              <w:ind w:left="357"/>
              <w:rPr>
                <w:rFonts w:ascii="Calibri" w:hAnsi="Calibri" w:cs="Calibri"/>
                <w:szCs w:val="24"/>
              </w:rPr>
            </w:pPr>
            <w:r w:rsidRPr="00167612">
              <w:rPr>
                <w:rFonts w:ascii="Calibri" w:hAnsi="Calibri" w:cs="Calibri"/>
                <w:szCs w:val="24"/>
              </w:rPr>
              <w:t>GCSE Grade C (or equivalent) or above in Maths and English</w:t>
            </w:r>
          </w:p>
        </w:tc>
        <w:tc>
          <w:tcPr>
            <w:tcW w:w="2551" w:type="dxa"/>
          </w:tcPr>
          <w:p w14:paraId="1552ADAA" w14:textId="4F5B1C45" w:rsidR="00CD6785" w:rsidRDefault="00A14212" w:rsidP="00447201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</w:tbl>
    <w:p w14:paraId="7DECC48D" w14:textId="77777777" w:rsidR="00CD6785" w:rsidRPr="00F438E5" w:rsidRDefault="00CD6785" w:rsidP="00447201">
      <w:pPr>
        <w:jc w:val="center"/>
        <w:rPr>
          <w:b/>
        </w:rPr>
      </w:pPr>
    </w:p>
    <w:p w14:paraId="1A788199" w14:textId="04B659B2" w:rsidR="00F438E5" w:rsidRDefault="00F438E5" w:rsidP="00447201"/>
    <w:sectPr w:rsidR="00F438E5" w:rsidSect="009665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C06ED"/>
    <w:multiLevelType w:val="hybridMultilevel"/>
    <w:tmpl w:val="C16E556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DE051C0"/>
    <w:multiLevelType w:val="hybridMultilevel"/>
    <w:tmpl w:val="E62E2E88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252376D5"/>
    <w:multiLevelType w:val="hybridMultilevel"/>
    <w:tmpl w:val="E05CB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303A6"/>
    <w:multiLevelType w:val="hybridMultilevel"/>
    <w:tmpl w:val="5B60E4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53F7C"/>
    <w:multiLevelType w:val="hybridMultilevel"/>
    <w:tmpl w:val="1D4C47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51567"/>
    <w:multiLevelType w:val="hybridMultilevel"/>
    <w:tmpl w:val="296ECC2E"/>
    <w:lvl w:ilvl="0" w:tplc="BA780598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8E04F43"/>
    <w:multiLevelType w:val="hybridMultilevel"/>
    <w:tmpl w:val="0C4C0BE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F78305C"/>
    <w:multiLevelType w:val="hybridMultilevel"/>
    <w:tmpl w:val="0A048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365264">
    <w:abstractNumId w:val="1"/>
  </w:num>
  <w:num w:numId="2" w16cid:durableId="1319504921">
    <w:abstractNumId w:val="2"/>
  </w:num>
  <w:num w:numId="3" w16cid:durableId="669479434">
    <w:abstractNumId w:val="3"/>
  </w:num>
  <w:num w:numId="4" w16cid:durableId="416826810">
    <w:abstractNumId w:val="5"/>
  </w:num>
  <w:num w:numId="5" w16cid:durableId="135688503">
    <w:abstractNumId w:val="0"/>
  </w:num>
  <w:num w:numId="6" w16cid:durableId="1808156954">
    <w:abstractNumId w:val="6"/>
  </w:num>
  <w:num w:numId="7" w16cid:durableId="238635489">
    <w:abstractNumId w:val="4"/>
  </w:num>
  <w:num w:numId="8" w16cid:durableId="403576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201"/>
    <w:rsid w:val="00017DE6"/>
    <w:rsid w:val="000411B0"/>
    <w:rsid w:val="0011146A"/>
    <w:rsid w:val="00143EBF"/>
    <w:rsid w:val="00192602"/>
    <w:rsid w:val="00195E55"/>
    <w:rsid w:val="001F68C9"/>
    <w:rsid w:val="002048F6"/>
    <w:rsid w:val="002749E2"/>
    <w:rsid w:val="002D76BB"/>
    <w:rsid w:val="00370B11"/>
    <w:rsid w:val="003E2777"/>
    <w:rsid w:val="00447201"/>
    <w:rsid w:val="00456989"/>
    <w:rsid w:val="004838C4"/>
    <w:rsid w:val="004A7292"/>
    <w:rsid w:val="00532974"/>
    <w:rsid w:val="005468BF"/>
    <w:rsid w:val="00563E73"/>
    <w:rsid w:val="005967DA"/>
    <w:rsid w:val="005E1BCC"/>
    <w:rsid w:val="005F57E5"/>
    <w:rsid w:val="0060201E"/>
    <w:rsid w:val="0064465C"/>
    <w:rsid w:val="00666B4C"/>
    <w:rsid w:val="00712E03"/>
    <w:rsid w:val="007E600D"/>
    <w:rsid w:val="00884A74"/>
    <w:rsid w:val="008E2DA3"/>
    <w:rsid w:val="008E310B"/>
    <w:rsid w:val="008F3BA1"/>
    <w:rsid w:val="0090624D"/>
    <w:rsid w:val="00907D28"/>
    <w:rsid w:val="00925F3A"/>
    <w:rsid w:val="00956719"/>
    <w:rsid w:val="009665DC"/>
    <w:rsid w:val="009677A9"/>
    <w:rsid w:val="009C5257"/>
    <w:rsid w:val="009E45B1"/>
    <w:rsid w:val="009F7B92"/>
    <w:rsid w:val="00A067DE"/>
    <w:rsid w:val="00A14212"/>
    <w:rsid w:val="00AD6912"/>
    <w:rsid w:val="00B44C1A"/>
    <w:rsid w:val="00BC2AA7"/>
    <w:rsid w:val="00BD7AFC"/>
    <w:rsid w:val="00C84F00"/>
    <w:rsid w:val="00CC5473"/>
    <w:rsid w:val="00CD6785"/>
    <w:rsid w:val="00CF0DAC"/>
    <w:rsid w:val="00D14638"/>
    <w:rsid w:val="00D1769E"/>
    <w:rsid w:val="00D2431C"/>
    <w:rsid w:val="00D40749"/>
    <w:rsid w:val="00D867B7"/>
    <w:rsid w:val="00DA399E"/>
    <w:rsid w:val="00E9765C"/>
    <w:rsid w:val="00ED5CB3"/>
    <w:rsid w:val="00F168B2"/>
    <w:rsid w:val="00F438E5"/>
    <w:rsid w:val="00F9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88162"/>
  <w15:docId w15:val="{575C15EA-4244-4D67-8DD9-7257EC61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2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7201"/>
    <w:pPr>
      <w:ind w:left="720"/>
      <w:contextualSpacing/>
    </w:pPr>
  </w:style>
  <w:style w:type="paragraph" w:customStyle="1" w:styleId="ColorfulList-Accent11">
    <w:name w:val="Colorful List - Accent 11"/>
    <w:basedOn w:val="Normal"/>
    <w:autoRedefine/>
    <w:uiPriority w:val="34"/>
    <w:qFormat/>
    <w:rsid w:val="00F438E5"/>
    <w:pPr>
      <w:numPr>
        <w:numId w:val="4"/>
      </w:numPr>
      <w:spacing w:after="0" w:line="240" w:lineRule="auto"/>
      <w:ind w:left="641" w:hanging="357"/>
    </w:pPr>
    <w:rPr>
      <w:rFonts w:ascii="Arial" w:eastAsia="Times New Roman" w:hAnsi="Arial" w:cs="Times New Roman"/>
      <w:sz w:val="20"/>
      <w:szCs w:val="20"/>
    </w:rPr>
  </w:style>
  <w:style w:type="paragraph" w:customStyle="1" w:styleId="Text">
    <w:name w:val="Text"/>
    <w:basedOn w:val="BodyText"/>
    <w:link w:val="TextChar"/>
    <w:qFormat/>
    <w:rsid w:val="00F438E5"/>
    <w:pPr>
      <w:spacing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TextChar">
    <w:name w:val="Text Char"/>
    <w:link w:val="Text"/>
    <w:rsid w:val="00F438E5"/>
    <w:rPr>
      <w:rFonts w:ascii="Arial" w:eastAsia="MS Mincho" w:hAnsi="Arial" w:cs="Arial"/>
      <w:sz w:val="20"/>
      <w:szCs w:val="20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F438E5"/>
    <w:pPr>
      <w:spacing w:line="360" w:lineRule="auto"/>
    </w:pPr>
    <w:rPr>
      <w:rFonts w:ascii="Arial" w:eastAsia="MS Mincho" w:hAnsi="Arial" w:cs="Times New Roman"/>
      <w:b/>
      <w:sz w:val="24"/>
      <w:szCs w:val="24"/>
      <w:lang w:val="en-US"/>
    </w:rPr>
  </w:style>
  <w:style w:type="character" w:customStyle="1" w:styleId="HeadingChar">
    <w:name w:val="Heading Char"/>
    <w:link w:val="Heading"/>
    <w:rsid w:val="00F438E5"/>
    <w:rPr>
      <w:rFonts w:ascii="Arial" w:eastAsia="MS Mincho" w:hAnsi="Arial" w:cs="Times New Roman"/>
      <w:b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438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38E5"/>
  </w:style>
  <w:style w:type="table" w:styleId="TableGrid">
    <w:name w:val="Table Grid"/>
    <w:basedOn w:val="TableNormal"/>
    <w:uiPriority w:val="59"/>
    <w:rsid w:val="00CD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Sonja Harrison</cp:lastModifiedBy>
  <cp:revision>2</cp:revision>
  <cp:lastPrinted>2025-05-22T10:27:00Z</cp:lastPrinted>
  <dcterms:created xsi:type="dcterms:W3CDTF">2025-11-27T09:26:00Z</dcterms:created>
  <dcterms:modified xsi:type="dcterms:W3CDTF">2025-11-27T09:26:00Z</dcterms:modified>
</cp:coreProperties>
</file>